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88" w:rsidRDefault="00BD639B">
      <w:r w:rsidRPr="00BD639B">
        <w:drawing>
          <wp:inline distT="0" distB="0" distL="0" distR="0">
            <wp:extent cx="1778000" cy="1676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9C7" w:rsidRDefault="00C659C7"/>
    <w:p w:rsidR="00C659C7" w:rsidRDefault="00C659C7"/>
    <w:p w:rsidR="00C659C7" w:rsidRDefault="00C659C7">
      <w:r>
        <w:t>2008 Alaska/BC State Women’s Ministries Retreat</w:t>
      </w:r>
    </w:p>
    <w:p w:rsidR="00C659C7" w:rsidRDefault="00C659C7">
      <w:r>
        <w:t>Friday &amp; Saturday, April 18-19, 2008</w:t>
      </w:r>
    </w:p>
    <w:p w:rsidR="00C659C7" w:rsidRDefault="00C659C7">
      <w:r>
        <w:t>“Lord, Make Me An Instrument…..Of Power”</w:t>
      </w:r>
    </w:p>
    <w:sectPr w:rsidR="00C659C7" w:rsidSect="007A0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BD639B"/>
    <w:rsid w:val="007A0588"/>
    <w:rsid w:val="00BD639B"/>
    <w:rsid w:val="00C6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> 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Maria</dc:creator>
  <cp:keywords/>
  <dc:description/>
  <cp:lastModifiedBy> Maria</cp:lastModifiedBy>
  <cp:revision>2</cp:revision>
  <dcterms:created xsi:type="dcterms:W3CDTF">2008-02-29T00:30:00Z</dcterms:created>
  <dcterms:modified xsi:type="dcterms:W3CDTF">2008-02-29T00:34:00Z</dcterms:modified>
</cp:coreProperties>
</file>